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jc w:val="center"/>
        <w:tblLook w:val="04A0"/>
      </w:tblPr>
      <w:tblGrid>
        <w:gridCol w:w="1753"/>
        <w:gridCol w:w="1713"/>
        <w:gridCol w:w="2114"/>
        <w:gridCol w:w="567"/>
        <w:gridCol w:w="1701"/>
        <w:gridCol w:w="1276"/>
        <w:gridCol w:w="1297"/>
      </w:tblGrid>
      <w:tr w:rsidR="001E41DA" w:rsidRPr="001E41DA" w:rsidTr="00323C96">
        <w:trPr>
          <w:trHeight w:val="915"/>
          <w:jc w:val="center"/>
        </w:trPr>
        <w:tc>
          <w:tcPr>
            <w:tcW w:w="10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1DA" w:rsidRPr="001E41DA" w:rsidRDefault="001E41DA" w:rsidP="008257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东北大学</w:t>
            </w:r>
            <w:r w:rsidR="003653F6" w:rsidRPr="003653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D31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="003653F6" w:rsidRPr="003653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bookmarkStart w:id="0" w:name="_GoBack"/>
            <w:bookmarkEnd w:id="0"/>
            <w:r w:rsidR="00D31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上半</w:t>
            </w:r>
            <w:r w:rsidR="00DB15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3653F6" w:rsidRPr="003653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家庭经济困难学生家访</w:t>
            </w: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工作报告</w:t>
            </w:r>
          </w:p>
        </w:tc>
      </w:tr>
      <w:tr w:rsidR="001E41DA" w:rsidRPr="001E41DA" w:rsidTr="00323C96">
        <w:trPr>
          <w:trHeight w:val="375"/>
          <w:jc w:val="center"/>
        </w:trPr>
        <w:tc>
          <w:tcPr>
            <w:tcW w:w="10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1DA" w:rsidRPr="001E41DA" w:rsidRDefault="001E41DA" w:rsidP="006D2A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学院:</w:t>
            </w:r>
            <w:r w:rsidR="00323C96" w:rsidRPr="00405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1E4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323C96" w:rsidRPr="00405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E4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家访</w:t>
            </w:r>
            <w:r w:rsidR="006D2A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  <w:r w:rsidRPr="001E4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323C96" w:rsidRPr="00405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1E4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323C96" w:rsidRPr="00405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5F03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1E4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家访时间:</w:t>
            </w:r>
            <w:r w:rsidR="00323C96" w:rsidRPr="00405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E41DA" w:rsidRPr="001E41DA" w:rsidTr="004F6B29">
        <w:trPr>
          <w:trHeight w:val="510"/>
          <w:jc w:val="center"/>
        </w:trPr>
        <w:tc>
          <w:tcPr>
            <w:tcW w:w="10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1DA" w:rsidRPr="001E41DA" w:rsidRDefault="001E41D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学生基本情况</w:t>
            </w:r>
          </w:p>
        </w:tc>
      </w:tr>
      <w:tr w:rsidR="006D487A" w:rsidRPr="001E41DA" w:rsidTr="00D91605">
        <w:trPr>
          <w:trHeight w:val="51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AB7CD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D91605" w:rsidP="00D91605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建档立卡学生（一般/特殊/非困）</w:t>
            </w:r>
            <w:r w:rsidR="006D487A" w:rsidRPr="00405CC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/贷款学生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4306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87A" w:rsidRPr="001E41DA" w:rsidRDefault="006D487A" w:rsidP="00AB7CD1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D487A" w:rsidRPr="001E41DA" w:rsidTr="006D487A">
        <w:trPr>
          <w:trHeight w:val="51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生源地(省/市/县区)</w:t>
            </w:r>
          </w:p>
        </w:tc>
        <w:tc>
          <w:tcPr>
            <w:tcW w:w="4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87A" w:rsidRPr="003A6DB7" w:rsidRDefault="006D487A" w:rsidP="001E4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4F6B29">
        <w:trPr>
          <w:trHeight w:val="510"/>
          <w:jc w:val="center"/>
        </w:trPr>
        <w:tc>
          <w:tcPr>
            <w:tcW w:w="10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家庭基本情况</w:t>
            </w:r>
          </w:p>
        </w:tc>
      </w:tr>
      <w:tr w:rsidR="006D487A" w:rsidRPr="001E41DA" w:rsidTr="006D487A">
        <w:trPr>
          <w:trHeight w:val="51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家庭人数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家庭年收入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624"/>
          <w:jc w:val="center"/>
        </w:trPr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家庭其他情况</w:t>
            </w:r>
          </w:p>
        </w:tc>
        <w:tc>
          <w:tcPr>
            <w:tcW w:w="86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87A" w:rsidRPr="001E41DA" w:rsidRDefault="006D487A" w:rsidP="00405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624"/>
          <w:jc w:val="center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810"/>
          <w:jc w:val="center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624"/>
          <w:jc w:val="center"/>
        </w:trPr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7A" w:rsidRPr="001E41DA" w:rsidRDefault="006D487A" w:rsidP="00323C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家访情况简要总结</w:t>
            </w:r>
          </w:p>
        </w:tc>
        <w:tc>
          <w:tcPr>
            <w:tcW w:w="86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624"/>
          <w:jc w:val="center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624"/>
          <w:jc w:val="center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624"/>
          <w:jc w:val="center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624"/>
          <w:jc w:val="center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902"/>
          <w:jc w:val="center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3264"/>
          <w:jc w:val="center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87A" w:rsidRPr="001E41DA" w:rsidRDefault="006D487A" w:rsidP="001E41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487A" w:rsidRPr="001E41DA" w:rsidTr="006D487A">
        <w:trPr>
          <w:trHeight w:val="735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E4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家访结论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87A" w:rsidRPr="001E41DA" w:rsidRDefault="006D487A" w:rsidP="001369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4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7C1B42" w:rsidRPr="001E41DA" w:rsidRDefault="00D91605" w:rsidP="00D91605">
      <w:pPr>
        <w:jc w:val="left"/>
      </w:pPr>
      <w:r>
        <w:rPr>
          <w:rFonts w:hint="eastAsia"/>
        </w:rPr>
        <w:t>注：提供至少两张家访照片，格式：</w:t>
      </w:r>
      <w:r>
        <w:rPr>
          <w:rFonts w:hint="eastAsia"/>
        </w:rPr>
        <w:t>jpg</w:t>
      </w:r>
      <w:r>
        <w:rPr>
          <w:rFonts w:hint="eastAsia"/>
        </w:rPr>
        <w:t>。</w:t>
      </w:r>
    </w:p>
    <w:sectPr w:rsidR="007C1B42" w:rsidRPr="001E41DA" w:rsidSect="004F6B2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836" w:rsidRDefault="00632836" w:rsidP="001E41DA">
      <w:r>
        <w:separator/>
      </w:r>
    </w:p>
  </w:endnote>
  <w:endnote w:type="continuationSeparator" w:id="0">
    <w:p w:rsidR="00632836" w:rsidRDefault="00632836" w:rsidP="001E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836" w:rsidRDefault="00632836" w:rsidP="001E41DA">
      <w:r>
        <w:separator/>
      </w:r>
    </w:p>
  </w:footnote>
  <w:footnote w:type="continuationSeparator" w:id="0">
    <w:p w:rsidR="00632836" w:rsidRDefault="00632836" w:rsidP="001E4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1DA"/>
    <w:rsid w:val="0005036C"/>
    <w:rsid w:val="00053A99"/>
    <w:rsid w:val="00115FF0"/>
    <w:rsid w:val="00136976"/>
    <w:rsid w:val="001E41DA"/>
    <w:rsid w:val="00215ADC"/>
    <w:rsid w:val="00323C96"/>
    <w:rsid w:val="00356C0F"/>
    <w:rsid w:val="003653F6"/>
    <w:rsid w:val="003A6DB7"/>
    <w:rsid w:val="00405CCD"/>
    <w:rsid w:val="0043069A"/>
    <w:rsid w:val="00461B3C"/>
    <w:rsid w:val="004E5A2F"/>
    <w:rsid w:val="004F6B29"/>
    <w:rsid w:val="005F0338"/>
    <w:rsid w:val="00630ABD"/>
    <w:rsid w:val="00632836"/>
    <w:rsid w:val="006D2A91"/>
    <w:rsid w:val="006D487A"/>
    <w:rsid w:val="007160F8"/>
    <w:rsid w:val="007C1B42"/>
    <w:rsid w:val="00825796"/>
    <w:rsid w:val="008B1420"/>
    <w:rsid w:val="009B16BD"/>
    <w:rsid w:val="00B1565A"/>
    <w:rsid w:val="00B80700"/>
    <w:rsid w:val="00C97F5A"/>
    <w:rsid w:val="00D30A53"/>
    <w:rsid w:val="00D31956"/>
    <w:rsid w:val="00D40A5C"/>
    <w:rsid w:val="00D91605"/>
    <w:rsid w:val="00DB15CB"/>
    <w:rsid w:val="00F12539"/>
    <w:rsid w:val="00F3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89</cp:revision>
  <cp:lastPrinted>2015-06-01T00:17:00Z</cp:lastPrinted>
  <dcterms:created xsi:type="dcterms:W3CDTF">2015-05-29T07:51:00Z</dcterms:created>
  <dcterms:modified xsi:type="dcterms:W3CDTF">2019-04-09T01:03:00Z</dcterms:modified>
</cp:coreProperties>
</file>